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F7706D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026AF4">
              <w:rPr>
                <w:sz w:val="24"/>
                <w:szCs w:val="24"/>
              </w:rPr>
              <w:t>1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951345" w:rsidRPr="00951345">
              <w:rPr>
                <w:sz w:val="24"/>
                <w:szCs w:val="24"/>
              </w:rPr>
              <w:t>1</w:t>
            </w:r>
            <w:r w:rsidR="00026AF4">
              <w:rPr>
                <w:sz w:val="24"/>
                <w:szCs w:val="24"/>
              </w:rPr>
              <w:t>8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966B90" w:rsidRPr="00966B90">
              <w:rPr>
                <w:sz w:val="24"/>
                <w:szCs w:val="24"/>
              </w:rPr>
              <w:t>3</w:t>
            </w:r>
            <w:r w:rsidR="00E01B69">
              <w:rPr>
                <w:sz w:val="24"/>
                <w:szCs w:val="24"/>
              </w:rPr>
              <w:t>1</w:t>
            </w:r>
            <w:r w:rsidR="004E5C22">
              <w:rPr>
                <w:sz w:val="24"/>
                <w:szCs w:val="24"/>
              </w:rPr>
              <w:t>.</w:t>
            </w:r>
            <w:r w:rsidR="00026AF4">
              <w:rPr>
                <w:sz w:val="24"/>
                <w:szCs w:val="24"/>
              </w:rPr>
              <w:t>03</w:t>
            </w:r>
            <w:r w:rsidR="00951345">
              <w:rPr>
                <w:sz w:val="24"/>
                <w:szCs w:val="24"/>
              </w:rPr>
              <w:t>.20</w:t>
            </w:r>
            <w:r w:rsidR="00A16EBB">
              <w:rPr>
                <w:sz w:val="24"/>
                <w:szCs w:val="24"/>
              </w:rPr>
              <w:t>1</w:t>
            </w:r>
            <w:r w:rsidR="00026AF4">
              <w:rPr>
                <w:sz w:val="24"/>
                <w:szCs w:val="24"/>
              </w:rPr>
              <w:t>8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026AF4">
              <w:rPr>
                <w:sz w:val="24"/>
                <w:szCs w:val="24"/>
              </w:rPr>
              <w:t>03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026AF4">
              <w:rPr>
                <w:sz w:val="24"/>
                <w:szCs w:val="24"/>
              </w:rPr>
              <w:t>апреля</w:t>
            </w:r>
            <w:r w:rsidR="008F4F6C">
              <w:rPr>
                <w:sz w:val="24"/>
                <w:szCs w:val="24"/>
              </w:rPr>
              <w:t xml:space="preserve"> </w:t>
            </w:r>
            <w:r w:rsidR="00983538">
              <w:rPr>
                <w:sz w:val="24"/>
                <w:szCs w:val="24"/>
              </w:rPr>
              <w:t>201</w:t>
            </w:r>
            <w:r w:rsidR="00E01B69">
              <w:rPr>
                <w:sz w:val="24"/>
                <w:szCs w:val="24"/>
              </w:rPr>
              <w:t>8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3499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proofErr w:type="spellStart"/>
            <w:r w:rsidR="00026AF4">
              <w:rPr>
                <w:sz w:val="24"/>
                <w:szCs w:val="24"/>
              </w:rPr>
              <w:t>И.о</w:t>
            </w:r>
            <w:proofErr w:type="spellEnd"/>
            <w:r w:rsidR="00026AF4">
              <w:rPr>
                <w:sz w:val="24"/>
                <w:szCs w:val="24"/>
              </w:rPr>
              <w:t>. г</w:t>
            </w:r>
            <w:r w:rsidR="00663499">
              <w:rPr>
                <w:sz w:val="24"/>
                <w:szCs w:val="24"/>
              </w:rPr>
              <w:t>енеральн</w:t>
            </w:r>
            <w:r w:rsidR="00026AF4">
              <w:rPr>
                <w:sz w:val="24"/>
                <w:szCs w:val="24"/>
              </w:rPr>
              <w:t>ого</w:t>
            </w:r>
            <w:r w:rsidR="00663499">
              <w:rPr>
                <w:sz w:val="24"/>
                <w:szCs w:val="24"/>
              </w:rPr>
              <w:t xml:space="preserve"> директор</w:t>
            </w:r>
            <w:r w:rsidR="00026AF4">
              <w:rPr>
                <w:sz w:val="24"/>
                <w:szCs w:val="24"/>
              </w:rPr>
              <w:t>а</w:t>
            </w:r>
          </w:p>
          <w:p w:rsidR="001967A0" w:rsidRDefault="00AE4D18" w:rsidP="001221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212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АО «Самараэнерго» </w:t>
            </w:r>
          </w:p>
          <w:p w:rsidR="00026AF4" w:rsidRPr="00663499" w:rsidRDefault="00026AF4" w:rsidP="001221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(доверенность №27 от 29.12.2017г.)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BE73E8" w:rsidRDefault="00026AF4" w:rsidP="003E0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Максимов</w:t>
            </w: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026AF4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026AF4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C77EB4" w:rsidRDefault="00983538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04E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6D" w:rsidRDefault="00F7706D">
      <w:r>
        <w:separator/>
      </w:r>
    </w:p>
  </w:endnote>
  <w:endnote w:type="continuationSeparator" w:id="0">
    <w:p w:rsidR="00F7706D" w:rsidRDefault="00F7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6D" w:rsidRDefault="00F7706D">
      <w:r>
        <w:separator/>
      </w:r>
    </w:p>
  </w:footnote>
  <w:footnote w:type="continuationSeparator" w:id="0">
    <w:p w:rsidR="00F7706D" w:rsidRDefault="00F7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26AF4"/>
    <w:rsid w:val="00061ACF"/>
    <w:rsid w:val="000A2DD0"/>
    <w:rsid w:val="000D0A2C"/>
    <w:rsid w:val="000E6317"/>
    <w:rsid w:val="00122128"/>
    <w:rsid w:val="00135CEE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717E"/>
    <w:rsid w:val="002A4352"/>
    <w:rsid w:val="002D47F0"/>
    <w:rsid w:val="002D5ABE"/>
    <w:rsid w:val="002F183A"/>
    <w:rsid w:val="002F3858"/>
    <w:rsid w:val="003606C1"/>
    <w:rsid w:val="00387631"/>
    <w:rsid w:val="003B45A8"/>
    <w:rsid w:val="003E0B90"/>
    <w:rsid w:val="00404FC2"/>
    <w:rsid w:val="00416173"/>
    <w:rsid w:val="004A4689"/>
    <w:rsid w:val="004E5C22"/>
    <w:rsid w:val="00532777"/>
    <w:rsid w:val="00636AB1"/>
    <w:rsid w:val="00655667"/>
    <w:rsid w:val="00663499"/>
    <w:rsid w:val="00704CF0"/>
    <w:rsid w:val="007647CC"/>
    <w:rsid w:val="007916B6"/>
    <w:rsid w:val="007931EE"/>
    <w:rsid w:val="007A4120"/>
    <w:rsid w:val="0081023B"/>
    <w:rsid w:val="008423B3"/>
    <w:rsid w:val="00890AEC"/>
    <w:rsid w:val="008D5375"/>
    <w:rsid w:val="008F4F6C"/>
    <w:rsid w:val="00906F7B"/>
    <w:rsid w:val="00915F09"/>
    <w:rsid w:val="0093185C"/>
    <w:rsid w:val="00931968"/>
    <w:rsid w:val="009451F7"/>
    <w:rsid w:val="00951345"/>
    <w:rsid w:val="00966B90"/>
    <w:rsid w:val="00983538"/>
    <w:rsid w:val="009A1466"/>
    <w:rsid w:val="009A35E2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427C"/>
    <w:rsid w:val="00BD6B16"/>
    <w:rsid w:val="00BE73E8"/>
    <w:rsid w:val="00BF368B"/>
    <w:rsid w:val="00C77EB4"/>
    <w:rsid w:val="00CA3635"/>
    <w:rsid w:val="00D80EB3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7706D"/>
    <w:rsid w:val="00FA43FE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3F985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Шлиньков Александр</cp:lastModifiedBy>
  <cp:revision>6</cp:revision>
  <cp:lastPrinted>2016-06-23T12:12:00Z</cp:lastPrinted>
  <dcterms:created xsi:type="dcterms:W3CDTF">2017-10-03T10:29:00Z</dcterms:created>
  <dcterms:modified xsi:type="dcterms:W3CDTF">2018-04-02T12:24:00Z</dcterms:modified>
</cp:coreProperties>
</file>